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8758F">
        <w:rPr>
          <w:rFonts w:ascii="Times New Roman" w:hAnsi="Times New Roman"/>
          <w:sz w:val="32"/>
          <w:szCs w:val="32"/>
          <w:lang w:eastAsia="ru-RU"/>
        </w:rPr>
        <w:t xml:space="preserve">РОССИЙСКАЯ ФЕДЕРАЦИЯ 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Муниципальное образование «город Свирск»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А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Д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М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И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Н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И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С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Т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Р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А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Ц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И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E65B39" w:rsidRDefault="00E65B39" w:rsidP="006C617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F2336" w:rsidRPr="005F2336" w:rsidRDefault="005F2336" w:rsidP="006C617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C6171" w:rsidRPr="005F2336" w:rsidRDefault="00667B7C" w:rsidP="005F23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5F233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апреля</w:t>
      </w:r>
      <w:r w:rsidR="005F233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F2336" w:rsidRPr="005F2336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F33FFF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5F2336" w:rsidRPr="005F2336">
        <w:rPr>
          <w:rFonts w:ascii="Times New Roman" w:hAnsi="Times New Roman"/>
          <w:bCs/>
          <w:sz w:val="28"/>
          <w:szCs w:val="28"/>
          <w:lang w:eastAsia="ru-RU"/>
        </w:rPr>
        <w:t> года</w:t>
      </w:r>
      <w:r w:rsidR="005F233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F2336" w:rsidRPr="005F2336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5F2336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175</w:t>
      </w:r>
      <w:r w:rsidR="005F2336" w:rsidRPr="005F2336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E65B39" w:rsidRPr="005F2336" w:rsidRDefault="00E65B39" w:rsidP="006C61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5B39" w:rsidRPr="0058758F" w:rsidRDefault="00E65B39" w:rsidP="00D80C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6C6171">
        <w:rPr>
          <w:rFonts w:ascii="Times New Roman" w:hAnsi="Times New Roman"/>
          <w:bCs/>
          <w:sz w:val="28"/>
          <w:szCs w:val="28"/>
          <w:lang w:eastAsia="ru-RU"/>
        </w:rPr>
        <w:t>О внесении изменени</w:t>
      </w:r>
      <w:r w:rsidR="00392783">
        <w:rPr>
          <w:rFonts w:ascii="Times New Roman" w:hAnsi="Times New Roman"/>
          <w:bCs/>
          <w:sz w:val="28"/>
          <w:szCs w:val="28"/>
          <w:lang w:eastAsia="ru-RU"/>
        </w:rPr>
        <w:t xml:space="preserve">й в постановление администрации </w:t>
      </w:r>
      <w:r w:rsidRPr="006C6171">
        <w:rPr>
          <w:rFonts w:ascii="Times New Roman" w:hAnsi="Times New Roman"/>
          <w:bCs/>
          <w:sz w:val="28"/>
          <w:szCs w:val="28"/>
          <w:lang w:eastAsia="ru-RU"/>
        </w:rPr>
        <w:t>от 10</w:t>
      </w:r>
      <w:r w:rsidR="00392783">
        <w:rPr>
          <w:rFonts w:ascii="Times New Roman" w:hAnsi="Times New Roman"/>
          <w:bCs/>
          <w:sz w:val="28"/>
          <w:szCs w:val="28"/>
          <w:lang w:eastAsia="ru-RU"/>
        </w:rPr>
        <w:t xml:space="preserve"> мая </w:t>
      </w:r>
      <w:r w:rsidRPr="006C6171">
        <w:rPr>
          <w:rFonts w:ascii="Times New Roman" w:hAnsi="Times New Roman"/>
          <w:bCs/>
          <w:sz w:val="28"/>
          <w:szCs w:val="28"/>
          <w:lang w:eastAsia="ru-RU"/>
        </w:rPr>
        <w:t>2011</w:t>
      </w:r>
      <w:r w:rsidR="00392783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392783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6C6171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246 </w:t>
      </w:r>
      <w:r w:rsidRPr="0058758F">
        <w:rPr>
          <w:rFonts w:ascii="Times New Roman" w:hAnsi="Times New Roman"/>
          <w:bCs/>
          <w:sz w:val="28"/>
          <w:szCs w:val="28"/>
          <w:lang w:eastAsia="ru-RU"/>
        </w:rPr>
        <w:t>«Об утверждении Перечня автомобильных дорог общего пользования</w:t>
      </w:r>
      <w:r w:rsidR="003927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8758F">
        <w:rPr>
          <w:rFonts w:ascii="Times New Roman" w:hAnsi="Times New Roman"/>
          <w:bCs/>
          <w:sz w:val="28"/>
          <w:szCs w:val="28"/>
          <w:lang w:eastAsia="ru-RU"/>
        </w:rPr>
        <w:t>местного значения</w:t>
      </w:r>
      <w:r w:rsidR="003927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8758F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город Свирск»</w:t>
      </w:r>
    </w:p>
    <w:p w:rsidR="00E65B39" w:rsidRDefault="00E65B39" w:rsidP="00D80C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2783" w:rsidRPr="0058758F" w:rsidRDefault="00392783" w:rsidP="00D80C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2783" w:rsidRDefault="00E65B39" w:rsidP="00D80C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В целях регулирования отношений, возникающих в связи с использованием автомобильных дорог общего пользования местного значения муниципального образования «город Свирск»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E29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16 Федерального закона от 6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</w:t>
      </w:r>
      <w:r w:rsidR="00CE29E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Федерации», статьями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13 Федерального закона от 8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№ 257-ФЗ</w:t>
      </w:r>
      <w:r w:rsidR="00CE29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автомобильных дорогах и о дорожной деятельности в Российской Федерации и о внесении изменения в отдельные законодательные акты Российской Федерации», руководствуясь статьями 44, 51 Устава муниципального образования «город Свирск», администрация 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</w:p>
    <w:p w:rsidR="00E65B39" w:rsidRPr="00392783" w:rsidRDefault="00E65B39" w:rsidP="00D80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:rsidR="00EF0C0C" w:rsidRDefault="00EF0C0C" w:rsidP="00F3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F2336" w:rsidRPr="00E118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372E4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93A6C" w:rsidRPr="00E1189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еречень автомобильных дорог общего пользования местного значения муниципального образования «город Свирск», утверждённый постановлением администрации от 10 мая 2011 года № 246 «Об утверждении Перечня автомобильных дорог общего пользования</w:t>
      </w:r>
      <w:r w:rsid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E11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значения муниципального образования город Свирск»</w:t>
      </w:r>
      <w:r w:rsidR="00F33F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33FFF">
        <w:rPr>
          <w:rFonts w:ascii="Times New Roman" w:eastAsia="Times New Roman" w:hAnsi="Times New Roman"/>
          <w:sz w:val="28"/>
          <w:szCs w:val="28"/>
          <w:lang w:eastAsia="ru-RU"/>
        </w:rPr>
        <w:t>(с</w:t>
      </w:r>
      <w:r w:rsidR="00E11899" w:rsidRPr="00F3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3FFF">
        <w:rPr>
          <w:rFonts w:ascii="Times New Roman" w:eastAsia="Times New Roman" w:hAnsi="Times New Roman"/>
          <w:sz w:val="28"/>
          <w:szCs w:val="28"/>
          <w:lang w:eastAsia="ru-RU"/>
        </w:rPr>
        <w:t>изменениями</w:t>
      </w:r>
      <w:r w:rsidR="00E11899" w:rsidRPr="00F3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3FF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E11899" w:rsidRPr="00F3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3F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1899" w:rsidRPr="00F33FFF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F33FFF">
        <w:rPr>
          <w:rFonts w:ascii="Times New Roman" w:eastAsia="Times New Roman" w:hAnsi="Times New Roman"/>
          <w:sz w:val="28"/>
          <w:szCs w:val="28"/>
          <w:lang w:eastAsia="ru-RU"/>
        </w:rPr>
        <w:t>августа 2012 года № 521,</w:t>
      </w:r>
      <w:r w:rsidR="00E11899" w:rsidRPr="00F3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35D" w:rsidRPr="00F33FFF">
        <w:rPr>
          <w:rFonts w:ascii="Times New Roman" w:eastAsia="Times New Roman" w:hAnsi="Times New Roman"/>
          <w:sz w:val="28"/>
          <w:szCs w:val="28"/>
          <w:lang w:eastAsia="ru-RU"/>
        </w:rPr>
        <w:t>от 29 января 2013 года</w:t>
      </w:r>
      <w:r w:rsidR="00E11899" w:rsidRPr="00F3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35D" w:rsidRPr="00F33FF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11899" w:rsidRPr="00F33FF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C035D" w:rsidRPr="00F33FF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11899" w:rsidRPr="00F33F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3FFF" w:rsidRPr="00F3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899" w:rsidRPr="00F33FFF">
        <w:rPr>
          <w:rFonts w:ascii="Times New Roman" w:eastAsia="Times New Roman" w:hAnsi="Times New Roman"/>
          <w:sz w:val="28"/>
          <w:szCs w:val="28"/>
          <w:lang w:eastAsia="ru-RU"/>
        </w:rPr>
        <w:t>от 20 февраля 201</w:t>
      </w:r>
      <w:r w:rsidR="00653CD5" w:rsidRPr="00F33F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11899" w:rsidRPr="00F33FFF">
        <w:rPr>
          <w:rFonts w:ascii="Times New Roman" w:eastAsia="Times New Roman" w:hAnsi="Times New Roman"/>
          <w:sz w:val="28"/>
          <w:szCs w:val="28"/>
          <w:lang w:eastAsia="ru-RU"/>
        </w:rPr>
        <w:t xml:space="preserve"> № 121</w:t>
      </w:r>
      <w:r w:rsidR="00F33FFF" w:rsidRPr="00F33FFF">
        <w:rPr>
          <w:rFonts w:ascii="Times New Roman" w:eastAsia="Times New Roman" w:hAnsi="Times New Roman"/>
          <w:sz w:val="28"/>
          <w:szCs w:val="28"/>
          <w:lang w:eastAsia="ru-RU"/>
        </w:rPr>
        <w:t>, от 29 июля 2019 года № 517</w:t>
      </w:r>
      <w:r w:rsidRPr="00F33F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93A6C" w:rsidRPr="00F33FFF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="00CF7821">
        <w:rPr>
          <w:rFonts w:ascii="Times New Roman" w:eastAsia="Times New Roman" w:hAnsi="Times New Roman"/>
          <w:sz w:val="28"/>
          <w:szCs w:val="28"/>
          <w:lang w:eastAsia="ru-RU"/>
        </w:rPr>
        <w:t>его в новой редакции (прилагается).</w:t>
      </w:r>
    </w:p>
    <w:p w:rsidR="00E65B39" w:rsidRPr="00392783" w:rsidRDefault="00E65B39" w:rsidP="00E11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F23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E65B39" w:rsidRPr="00392783" w:rsidRDefault="00E65B39" w:rsidP="00E11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F23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</w:t>
      </w:r>
      <w:r w:rsidR="00906BA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BA5">
        <w:rPr>
          <w:rFonts w:ascii="Times New Roman" w:eastAsia="Times New Roman" w:hAnsi="Times New Roman"/>
          <w:sz w:val="28"/>
          <w:szCs w:val="28"/>
          <w:lang w:eastAsia="ru-RU"/>
        </w:rPr>
        <w:t>опубликованию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B39" w:rsidRPr="0058758F" w:rsidRDefault="00E65B39" w:rsidP="006C617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65B39" w:rsidRPr="005F2336" w:rsidRDefault="00E65B39" w:rsidP="006C61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336" w:rsidRPr="005F2336" w:rsidRDefault="00AF3D9A" w:rsidP="00AF3D9A">
      <w:pPr>
        <w:tabs>
          <w:tab w:val="left" w:pos="5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Мэр </w:t>
      </w:r>
      <w:r w:rsidR="00413A3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F2336" w:rsidRPr="005F23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23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13A3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2336" w:rsidRPr="005F23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23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413A35">
        <w:rPr>
          <w:rFonts w:ascii="Times New Roman" w:eastAsia="Times New Roman" w:hAnsi="Times New Roman"/>
          <w:sz w:val="28"/>
          <w:szCs w:val="28"/>
          <w:lang w:eastAsia="ru-RU"/>
        </w:rPr>
        <w:t>Орноев</w:t>
      </w:r>
      <w:proofErr w:type="spellEnd"/>
      <w:r w:rsidR="005F233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65B39" w:rsidRPr="005F2336" w:rsidRDefault="00E65B39" w:rsidP="006C61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171" w:rsidRDefault="006C6171" w:rsidP="00C171D5">
      <w:pPr>
        <w:tabs>
          <w:tab w:val="left" w:pos="240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5F23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781030">
        <w:rPr>
          <w:rFonts w:ascii="Times New Roman" w:hAnsi="Times New Roman"/>
          <w:sz w:val="28"/>
        </w:rPr>
        <w:lastRenderedPageBreak/>
        <w:t>Приложение</w:t>
      </w:r>
    </w:p>
    <w:p w:rsidR="00781030" w:rsidRDefault="00781030" w:rsidP="0078103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</w:t>
      </w:r>
    </w:p>
    <w:p w:rsidR="00781030" w:rsidRDefault="00781030" w:rsidP="0078103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56C80">
        <w:rPr>
          <w:rFonts w:ascii="Times New Roman" w:hAnsi="Times New Roman"/>
          <w:sz w:val="28"/>
        </w:rPr>
        <w:t>20</w:t>
      </w:r>
      <w:r w:rsidR="00621EC6">
        <w:rPr>
          <w:rFonts w:ascii="Times New Roman" w:hAnsi="Times New Roman"/>
          <w:sz w:val="28"/>
        </w:rPr>
        <w:t xml:space="preserve"> </w:t>
      </w:r>
      <w:r w:rsidR="00356C80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>20</w:t>
      </w:r>
      <w:r w:rsidR="00443B54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</w:t>
      </w:r>
      <w:r w:rsidR="009027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356C80">
        <w:rPr>
          <w:rFonts w:ascii="Times New Roman" w:hAnsi="Times New Roman"/>
          <w:sz w:val="28"/>
        </w:rPr>
        <w:t>175</w:t>
      </w:r>
      <w:bookmarkStart w:id="0" w:name="_GoBack"/>
      <w:bookmarkEnd w:id="0"/>
    </w:p>
    <w:p w:rsidR="00781030" w:rsidRDefault="00781030" w:rsidP="006C6171">
      <w:pPr>
        <w:spacing w:after="0" w:line="240" w:lineRule="auto"/>
        <w:rPr>
          <w:rFonts w:ascii="Times New Roman" w:hAnsi="Times New Roman"/>
          <w:sz w:val="28"/>
        </w:rPr>
      </w:pPr>
    </w:p>
    <w:p w:rsidR="00781030" w:rsidRDefault="00781030" w:rsidP="006C6171">
      <w:pPr>
        <w:spacing w:after="0" w:line="240" w:lineRule="auto"/>
        <w:rPr>
          <w:rFonts w:ascii="Times New Roman" w:hAnsi="Times New Roman"/>
          <w:sz w:val="28"/>
        </w:rPr>
      </w:pPr>
    </w:p>
    <w:p w:rsidR="00781030" w:rsidRPr="00781030" w:rsidRDefault="00781030" w:rsidP="007810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81030">
        <w:rPr>
          <w:rFonts w:ascii="Times New Roman" w:hAnsi="Times New Roman"/>
          <w:b/>
          <w:sz w:val="28"/>
        </w:rPr>
        <w:t>П Е Р Е Ч Е Н Ь</w:t>
      </w:r>
    </w:p>
    <w:p w:rsidR="00781030" w:rsidRPr="00781030" w:rsidRDefault="00781030" w:rsidP="007810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Pr="00781030">
        <w:rPr>
          <w:rFonts w:ascii="Times New Roman" w:hAnsi="Times New Roman"/>
          <w:b/>
          <w:sz w:val="28"/>
        </w:rPr>
        <w:t>втомобильных дорог общего пользования местного значения муниципального образования «город Свирск»</w:t>
      </w:r>
    </w:p>
    <w:p w:rsidR="00781030" w:rsidRDefault="00781030" w:rsidP="0078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011"/>
        <w:gridCol w:w="1701"/>
        <w:gridCol w:w="1945"/>
        <w:gridCol w:w="1112"/>
        <w:gridCol w:w="1308"/>
      </w:tblGrid>
      <w:tr w:rsidR="00565294" w:rsidRPr="00940038" w:rsidTr="00565294">
        <w:trPr>
          <w:trHeight w:val="1064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покрытия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565294" w:rsidRPr="00940038" w:rsidRDefault="00565294" w:rsidP="0056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Протяжённость,</w:t>
            </w: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ширина,</w:t>
            </w: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проезжей части,</w:t>
            </w: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кв. м</w:t>
            </w:r>
          </w:p>
        </w:tc>
      </w:tr>
      <w:tr w:rsidR="00565294" w:rsidRPr="00940038" w:rsidTr="00565294">
        <w:trPr>
          <w:trHeight w:val="7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6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Заводской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О. Кошевого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Островского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Р. Люксембург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Свердлова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Трудовой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Чапаева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Чехова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Шевченко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565294" w:rsidRPr="00940038" w:rsidTr="00565294">
        <w:trPr>
          <w:trHeight w:val="642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56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проезд к садоводствам Астра, Багульник, Бриз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7 514</w:t>
            </w:r>
          </w:p>
        </w:tc>
      </w:tr>
      <w:tr w:rsidR="00565294" w:rsidRPr="00940038" w:rsidTr="00F33FFF">
        <w:trPr>
          <w:trHeight w:val="124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56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56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роезд</w:t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Технологический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294" w:rsidRPr="00940038" w:rsidRDefault="00565294" w:rsidP="00F33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асфальтовое/</w:t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гравийное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F33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2 223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F33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F33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14 827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проезд Шевченко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10 590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щ/г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Ангарская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Б. Кирова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Белинского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Володарского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Восточная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Герцена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Говоровой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Гоголя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17 400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Громовой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Денисенко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Депутатская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</w:tr>
      <w:tr w:rsidR="00565294" w:rsidRPr="00940038" w:rsidTr="00565294">
        <w:trPr>
          <w:trHeight w:val="7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Дзержинского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асфальтовое/</w:t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гравийное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Добролюбова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1 980</w:t>
            </w:r>
          </w:p>
        </w:tc>
      </w:tr>
      <w:tr w:rsidR="00565294" w:rsidRPr="00940038" w:rsidTr="00565294">
        <w:trPr>
          <w:trHeight w:val="7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6</w:t>
            </w:r>
          </w:p>
        </w:tc>
      </w:tr>
      <w:tr w:rsidR="00565294" w:rsidRPr="00940038" w:rsidTr="00565294">
        <w:trPr>
          <w:trHeight w:val="1002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Железнодорожная (от ж/д переезда до автомобильного моста</w:t>
            </w:r>
            <w:r w:rsidR="00E97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ч/з р. Черемшанка)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8 750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Заводская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B0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10 581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Default="00565294" w:rsidP="0056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Заводская</w:t>
            </w:r>
          </w:p>
          <w:p w:rsidR="000E12AC" w:rsidRDefault="00565294" w:rsidP="000E1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(от улицы Чкалова до</w:t>
            </w:r>
          </w:p>
          <w:p w:rsidR="00565294" w:rsidRPr="00940038" w:rsidRDefault="00565294" w:rsidP="000E1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улицы Ангарская)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</w:tr>
      <w:tr w:rsidR="0056529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Земнухова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5 110</w:t>
            </w:r>
          </w:p>
        </w:tc>
      </w:tr>
      <w:tr w:rsidR="0056529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Калинина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Киевская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13 860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Комсомольская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19 811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щ/г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3 467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Космодемьянской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Красноармейская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Л. Шевцовой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56529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3 420</w:t>
            </w:r>
          </w:p>
        </w:tc>
      </w:tr>
      <w:tr w:rsidR="00565294" w:rsidRPr="00940038" w:rsidTr="00565294">
        <w:trPr>
          <w:trHeight w:val="34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Лазо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3 042</w:t>
            </w:r>
          </w:p>
        </w:tc>
      </w:tr>
      <w:tr w:rsidR="0056529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Ленина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23 328</w:t>
            </w:r>
          </w:p>
        </w:tc>
      </w:tr>
      <w:tr w:rsidR="0056529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Лермонтова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5 400</w:t>
            </w:r>
          </w:p>
        </w:tc>
      </w:tr>
      <w:tr w:rsidR="0056529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5294" w:rsidRPr="00940038" w:rsidRDefault="00E0593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565294" w:rsidRPr="00940038" w:rsidRDefault="00565294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Литвинова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vMerge/>
            <w:shd w:val="clear" w:color="auto" w:fill="auto"/>
            <w:noWrap/>
            <w:vAlign w:val="center"/>
          </w:tcPr>
          <w:p w:rsidR="00443B54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shd w:val="clear" w:color="auto" w:fill="auto"/>
            <w:noWrap/>
            <w:vAlign w:val="center"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Ломоносова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Майская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Матросова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Маяковского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6 119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щ/г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Мичурина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Молодёжная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4 448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Нагорная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Некрасова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О. Кошевого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6 292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щ/г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7 104</w:t>
            </w:r>
          </w:p>
        </w:tc>
      </w:tr>
      <w:tr w:rsidR="00443B54" w:rsidRPr="00940038" w:rsidTr="002E3169">
        <w:trPr>
          <w:trHeight w:val="68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Октябрьская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асфальтовое/</w:t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гравийное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7 650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Островского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Партизанская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Плеханова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1 920</w:t>
            </w:r>
          </w:p>
        </w:tc>
      </w:tr>
      <w:tr w:rsidR="00443B54" w:rsidRPr="00940038" w:rsidTr="002E3169">
        <w:trPr>
          <w:trHeight w:val="323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Подгорная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3 480</w:t>
            </w:r>
          </w:p>
        </w:tc>
      </w:tr>
      <w:tr w:rsidR="00443B54" w:rsidRPr="00940038" w:rsidTr="00F33FFF">
        <w:trPr>
          <w:trHeight w:val="7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6</w:t>
            </w:r>
          </w:p>
        </w:tc>
      </w:tr>
      <w:tr w:rsidR="00443B54" w:rsidRPr="00940038" w:rsidTr="00565294">
        <w:trPr>
          <w:trHeight w:val="346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Портовая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43B54" w:rsidRPr="00940038" w:rsidTr="00565294">
        <w:trPr>
          <w:trHeight w:val="346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Промучасток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6 052</w:t>
            </w:r>
          </w:p>
        </w:tc>
      </w:tr>
      <w:tr w:rsidR="00443B5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Пушкина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43B5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Р. Люксембург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443B5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Радищева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4 920</w:t>
            </w:r>
          </w:p>
        </w:tc>
      </w:tr>
      <w:tr w:rsidR="00443B5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Романенко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12 900</w:t>
            </w:r>
          </w:p>
        </w:tc>
      </w:tr>
      <w:tr w:rsidR="00443B5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С. Разина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443B5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Свердлова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4486</w:t>
            </w:r>
          </w:p>
        </w:tc>
      </w:tr>
      <w:tr w:rsidR="00443B5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Сибирская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</w:tr>
      <w:tr w:rsidR="00443B54" w:rsidRPr="00940038" w:rsidTr="00565294">
        <w:trPr>
          <w:trHeight w:val="357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Совхозная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3 780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Степная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Строительная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Тимирязева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3 821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Толстого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Транспортная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Трудовая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4 680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Тургенева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Урицкого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Усольская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Хасановских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боёв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4 115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Чапаева 1-я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1 620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Чекалина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4 560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Черемховская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Чехова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5 880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Чкалова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4 399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Чурина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11" w:type="dxa"/>
            <w:vMerge w:val="restart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Шелехова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6 300</w:t>
            </w:r>
          </w:p>
        </w:tc>
      </w:tr>
      <w:tr w:rsidR="00443B54" w:rsidRPr="00940038" w:rsidTr="00565294">
        <w:trPr>
          <w:trHeight w:val="351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Щорса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4 797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Березовый,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Дачная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Березовый,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Комарова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Березовый,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Лесная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Березовый,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Набережная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443B54" w:rsidRPr="00940038" w:rsidTr="00F33FFF">
        <w:trPr>
          <w:trHeight w:val="70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6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Березовый,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Пионерская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Березовый,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Серегина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Березовый,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Советская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1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Березовый,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Спортивная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443B54" w:rsidRPr="00940038" w:rsidTr="00565294">
        <w:trPr>
          <w:trHeight w:val="1002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11" w:type="dxa"/>
            <w:shd w:val="clear" w:color="auto" w:fill="auto"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Областная автомобильная дорога общего пользования Черемхово-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Чемодариха</w:t>
            </w:r>
            <w:proofErr w:type="spellEnd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Макарьево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асфальтовое/</w:t>
            </w: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гравийное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14 644</w:t>
            </w:r>
          </w:p>
        </w:tc>
      </w:tr>
      <w:tr w:rsidR="00443B54" w:rsidRPr="00940038" w:rsidTr="00565294">
        <w:trPr>
          <w:trHeight w:val="315"/>
          <w:jc w:val="center"/>
        </w:trPr>
        <w:tc>
          <w:tcPr>
            <w:tcW w:w="3403" w:type="dxa"/>
            <w:gridSpan w:val="2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69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443B54" w:rsidRPr="00940038" w:rsidRDefault="00443B54" w:rsidP="00443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442 449</w:t>
            </w:r>
          </w:p>
        </w:tc>
      </w:tr>
    </w:tbl>
    <w:p w:rsidR="00940038" w:rsidRDefault="00940038" w:rsidP="0078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038" w:rsidRPr="00781030" w:rsidRDefault="00940038" w:rsidP="0078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A35" w:rsidRDefault="00413A35" w:rsidP="00413A35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C6171"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аппарата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 w:rsidRPr="006C6171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Макогон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p w:rsidR="00413A35" w:rsidRDefault="00413A35" w:rsidP="00B640B2">
      <w:pPr>
        <w:tabs>
          <w:tab w:val="left" w:pos="240"/>
        </w:tabs>
        <w:spacing w:after="0" w:line="240" w:lineRule="auto"/>
        <w:rPr>
          <w:rFonts w:ascii="Times New Roman" w:hAnsi="Times New Roman"/>
          <w:sz w:val="28"/>
        </w:rPr>
      </w:pPr>
    </w:p>
    <w:p w:rsidR="00781030" w:rsidRPr="00413A35" w:rsidRDefault="00B640B2" w:rsidP="00413A35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C6171">
        <w:rPr>
          <w:rFonts w:ascii="Times New Roman" w:hAnsi="Times New Roman"/>
          <w:sz w:val="28"/>
        </w:rPr>
        <w:t>Начальник</w:t>
      </w:r>
      <w:r w:rsidR="00413A35"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отдела</w:t>
      </w:r>
      <w:r w:rsidR="00413A35"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ЖКХ,</w:t>
      </w:r>
      <w:r w:rsidR="00413A35"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транспорта</w:t>
      </w:r>
      <w:r w:rsidR="00413A3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</w:t>
      </w:r>
      <w:r w:rsidR="00413A35"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связи</w:t>
      </w:r>
      <w:r>
        <w:rPr>
          <w:rFonts w:ascii="Times New Roman" w:hAnsi="Times New Roman"/>
          <w:sz w:val="28"/>
        </w:rPr>
        <w:t xml:space="preserve"> </w:t>
      </w:r>
      <w:r w:rsidRPr="006C6171">
        <w:rPr>
          <w:rFonts w:ascii="Times New Roman" w:hAnsi="Times New Roman"/>
          <w:sz w:val="28"/>
        </w:rPr>
        <w:t>Т.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Д.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Ивановский</w:t>
      </w:r>
      <w:r w:rsidR="00413A35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sectPr w:rsidR="00781030" w:rsidRPr="00413A35" w:rsidSect="00081D5B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5D1"/>
    <w:multiLevelType w:val="hybridMultilevel"/>
    <w:tmpl w:val="B348794E"/>
    <w:lvl w:ilvl="0" w:tplc="47B2C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E870E62"/>
    <w:multiLevelType w:val="hybridMultilevel"/>
    <w:tmpl w:val="0F8265B4"/>
    <w:lvl w:ilvl="0" w:tplc="B376360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1EB537E9"/>
    <w:multiLevelType w:val="hybridMultilevel"/>
    <w:tmpl w:val="5D4A68CE"/>
    <w:lvl w:ilvl="0" w:tplc="E0B8992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2B6632C3"/>
    <w:multiLevelType w:val="hybridMultilevel"/>
    <w:tmpl w:val="22E28E56"/>
    <w:lvl w:ilvl="0" w:tplc="4A60C8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061A15"/>
    <w:multiLevelType w:val="hybridMultilevel"/>
    <w:tmpl w:val="9A36A4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494A62"/>
    <w:multiLevelType w:val="hybridMultilevel"/>
    <w:tmpl w:val="3440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9B7385"/>
    <w:multiLevelType w:val="hybridMultilevel"/>
    <w:tmpl w:val="6878271C"/>
    <w:lvl w:ilvl="0" w:tplc="B7A6F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 w15:restartNumberingAfterBreak="0">
    <w:nsid w:val="42445D77"/>
    <w:multiLevelType w:val="hybridMultilevel"/>
    <w:tmpl w:val="7196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E74607"/>
    <w:multiLevelType w:val="hybridMultilevel"/>
    <w:tmpl w:val="3058F58E"/>
    <w:lvl w:ilvl="0" w:tplc="04AE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C74"/>
    <w:rsid w:val="00034376"/>
    <w:rsid w:val="00081D5B"/>
    <w:rsid w:val="000907A7"/>
    <w:rsid w:val="00090DC5"/>
    <w:rsid w:val="000E12AC"/>
    <w:rsid w:val="000E59A3"/>
    <w:rsid w:val="000F2601"/>
    <w:rsid w:val="0011467A"/>
    <w:rsid w:val="00132D24"/>
    <w:rsid w:val="0018099A"/>
    <w:rsid w:val="001C75BF"/>
    <w:rsid w:val="002B65BA"/>
    <w:rsid w:val="002E3169"/>
    <w:rsid w:val="002F3A25"/>
    <w:rsid w:val="00302767"/>
    <w:rsid w:val="00323CD8"/>
    <w:rsid w:val="003466E7"/>
    <w:rsid w:val="00352514"/>
    <w:rsid w:val="00356C80"/>
    <w:rsid w:val="0035751D"/>
    <w:rsid w:val="00372E49"/>
    <w:rsid w:val="0037428B"/>
    <w:rsid w:val="00392783"/>
    <w:rsid w:val="00392FF5"/>
    <w:rsid w:val="00396D6D"/>
    <w:rsid w:val="003A4C74"/>
    <w:rsid w:val="003E46F3"/>
    <w:rsid w:val="003F4F4B"/>
    <w:rsid w:val="004023D1"/>
    <w:rsid w:val="00404918"/>
    <w:rsid w:val="00406B50"/>
    <w:rsid w:val="00413A35"/>
    <w:rsid w:val="00417394"/>
    <w:rsid w:val="00443B54"/>
    <w:rsid w:val="00464070"/>
    <w:rsid w:val="004702EA"/>
    <w:rsid w:val="0049677F"/>
    <w:rsid w:val="004D2258"/>
    <w:rsid w:val="004E139C"/>
    <w:rsid w:val="0050678A"/>
    <w:rsid w:val="00535037"/>
    <w:rsid w:val="0053514B"/>
    <w:rsid w:val="005515E8"/>
    <w:rsid w:val="00562080"/>
    <w:rsid w:val="00565294"/>
    <w:rsid w:val="0058758F"/>
    <w:rsid w:val="0059513B"/>
    <w:rsid w:val="005F2336"/>
    <w:rsid w:val="00621EC6"/>
    <w:rsid w:val="00653CD5"/>
    <w:rsid w:val="00667B7C"/>
    <w:rsid w:val="006A14B3"/>
    <w:rsid w:val="006A7764"/>
    <w:rsid w:val="006C035D"/>
    <w:rsid w:val="006C6171"/>
    <w:rsid w:val="006C7B1E"/>
    <w:rsid w:val="006E4A36"/>
    <w:rsid w:val="00706348"/>
    <w:rsid w:val="007363B7"/>
    <w:rsid w:val="007677EA"/>
    <w:rsid w:val="00781030"/>
    <w:rsid w:val="00787361"/>
    <w:rsid w:val="007A3D72"/>
    <w:rsid w:val="007B1991"/>
    <w:rsid w:val="00821589"/>
    <w:rsid w:val="009027AA"/>
    <w:rsid w:val="00906BA5"/>
    <w:rsid w:val="00940038"/>
    <w:rsid w:val="00980640"/>
    <w:rsid w:val="00980787"/>
    <w:rsid w:val="00984733"/>
    <w:rsid w:val="0099204B"/>
    <w:rsid w:val="009B05BC"/>
    <w:rsid w:val="00A02DFB"/>
    <w:rsid w:val="00A455D4"/>
    <w:rsid w:val="00A93A6C"/>
    <w:rsid w:val="00AF3D9A"/>
    <w:rsid w:val="00B2671E"/>
    <w:rsid w:val="00B640B2"/>
    <w:rsid w:val="00BB248F"/>
    <w:rsid w:val="00BC74C6"/>
    <w:rsid w:val="00C171D5"/>
    <w:rsid w:val="00CE1B5E"/>
    <w:rsid w:val="00CE29EA"/>
    <w:rsid w:val="00CF7821"/>
    <w:rsid w:val="00D162B8"/>
    <w:rsid w:val="00D32BFD"/>
    <w:rsid w:val="00D631F7"/>
    <w:rsid w:val="00D80C73"/>
    <w:rsid w:val="00DA20AD"/>
    <w:rsid w:val="00DF20E1"/>
    <w:rsid w:val="00E05934"/>
    <w:rsid w:val="00E11899"/>
    <w:rsid w:val="00E51D8F"/>
    <w:rsid w:val="00E65B39"/>
    <w:rsid w:val="00E86287"/>
    <w:rsid w:val="00E97C0E"/>
    <w:rsid w:val="00EF0C0C"/>
    <w:rsid w:val="00F13B3D"/>
    <w:rsid w:val="00F33FFF"/>
    <w:rsid w:val="00F44F8E"/>
    <w:rsid w:val="00FD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0ED91"/>
  <w15:docId w15:val="{BC920ED7-6761-41BB-9A90-6651397B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0B47-0D85-4822-B200-22C9AC4F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denis_svirsk@outlook.com</cp:lastModifiedBy>
  <cp:revision>34</cp:revision>
  <cp:lastPrinted>2020-04-22T07:53:00Z</cp:lastPrinted>
  <dcterms:created xsi:type="dcterms:W3CDTF">2017-02-21T07:50:00Z</dcterms:created>
  <dcterms:modified xsi:type="dcterms:W3CDTF">2020-04-30T02:08:00Z</dcterms:modified>
</cp:coreProperties>
</file>